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4F3A2C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</w:t>
      </w:r>
      <w:r w:rsidR="00B227E5">
        <w:rPr>
          <w:rFonts w:eastAsia="Times New Roman" w:cs="Times New Roman"/>
          <w:b/>
          <w:sz w:val="24"/>
          <w:szCs w:val="24"/>
        </w:rPr>
        <w:t>6</w:t>
      </w: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034EBB">
              <w:rPr>
                <w:b/>
                <w:spacing w:val="-18"/>
                <w:sz w:val="28"/>
                <w:szCs w:val="28"/>
              </w:rPr>
              <w:t>predložených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B227E5">
              <w:rPr>
                <w:spacing w:val="-2"/>
              </w:rPr>
              <w:t>16</w:t>
            </w:r>
            <w:r w:rsidR="00BE4C96">
              <w:rPr>
                <w:spacing w:val="-2"/>
              </w:rPr>
              <w:t>.0</w:t>
            </w:r>
            <w:r w:rsidR="00B227E5">
              <w:rPr>
                <w:spacing w:val="-2"/>
              </w:rPr>
              <w:t>1</w:t>
            </w:r>
            <w:r w:rsidR="00BE4C96">
              <w:rPr>
                <w:spacing w:val="-2"/>
              </w:rPr>
              <w:t>.202</w:t>
            </w:r>
            <w:r w:rsidR="00B227E5">
              <w:rPr>
                <w:spacing w:val="-2"/>
              </w:rPr>
              <w:t>6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B227E5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E5" w:rsidRDefault="00B227E5" w:rsidP="00B227E5">
            <w:pPr>
              <w:pStyle w:val="TableParagraph"/>
            </w:pPr>
            <w:r>
              <w:t>LABANT, spol. s r.o.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7E5" w:rsidRDefault="00B227E5" w:rsidP="00B227E5">
            <w:pPr>
              <w:pStyle w:val="TableParagraph"/>
            </w:pPr>
            <w:r>
              <w:t>Nákup IPJ pre spoločnosť LABANT - 2026</w:t>
            </w:r>
          </w:p>
        </w:tc>
      </w:tr>
    </w:tbl>
    <w:p w:rsidR="00BE4C96" w:rsidRDefault="00BE4C96" w:rsidP="004F3A2C">
      <w:bookmarkStart w:id="0" w:name="_GoBack"/>
      <w:bookmarkEnd w:id="0"/>
    </w:p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034EBB"/>
    <w:rsid w:val="002F7C35"/>
    <w:rsid w:val="0044368C"/>
    <w:rsid w:val="00461406"/>
    <w:rsid w:val="004636F5"/>
    <w:rsid w:val="004F3A2C"/>
    <w:rsid w:val="005246DC"/>
    <w:rsid w:val="005B3DF7"/>
    <w:rsid w:val="00680CCB"/>
    <w:rsid w:val="008F6DE4"/>
    <w:rsid w:val="009A16AA"/>
    <w:rsid w:val="00AE3F0D"/>
    <w:rsid w:val="00B227E5"/>
    <w:rsid w:val="00BE4C96"/>
    <w:rsid w:val="00E53343"/>
    <w:rsid w:val="00EE4A5E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6754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2026-02-23T14:41:00Z</dcterms:created>
  <dcterms:modified xsi:type="dcterms:W3CDTF">2026-02-23T14:42:00Z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